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42" w:rsidRDefault="005E38AB" w:rsidP="005E38AB">
      <w:pPr>
        <w:jc w:val="center"/>
      </w:pPr>
      <w:r>
        <w:t>2015-16 Graduate Council Meeting Dates</w:t>
      </w:r>
    </w:p>
    <w:p w:rsidR="001E46C7" w:rsidRDefault="001E46C7" w:rsidP="005E38AB">
      <w:pPr>
        <w:jc w:val="center"/>
      </w:pPr>
      <w:bookmarkStart w:id="0" w:name="_GoBack"/>
      <w:bookmarkEnd w:id="0"/>
    </w:p>
    <w:p w:rsidR="001E46C7" w:rsidRDefault="001E46C7" w:rsidP="001E46C7">
      <w:r>
        <w:t>Meeting Dates: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Submission Deadline Dates:</w:t>
      </w:r>
    </w:p>
    <w:p w:rsidR="005E38AB" w:rsidRDefault="005E38AB">
      <w:r>
        <w:t>September 8, 2015</w:t>
      </w:r>
      <w:r w:rsidR="001E46C7">
        <w:tab/>
      </w:r>
      <w:r w:rsidR="001E46C7">
        <w:tab/>
      </w:r>
      <w:r w:rsidR="001E46C7">
        <w:tab/>
      </w:r>
      <w:r w:rsidR="001E46C7">
        <w:tab/>
      </w:r>
      <w:r w:rsidR="001E46C7">
        <w:tab/>
      </w:r>
      <w:r w:rsidR="001E46C7">
        <w:tab/>
        <w:t>September 1, 2015</w:t>
      </w:r>
    </w:p>
    <w:p w:rsidR="005E38AB" w:rsidRDefault="005E38AB">
      <w:r>
        <w:t>October 13, 2015</w:t>
      </w:r>
      <w:r w:rsidR="001E46C7">
        <w:tab/>
      </w:r>
      <w:r w:rsidR="001E46C7">
        <w:tab/>
      </w:r>
      <w:r w:rsidR="001E46C7">
        <w:tab/>
      </w:r>
      <w:r w:rsidR="001E46C7">
        <w:tab/>
      </w:r>
      <w:r w:rsidR="001E46C7">
        <w:tab/>
      </w:r>
      <w:r w:rsidR="001E46C7">
        <w:tab/>
        <w:t>October 6, 2015</w:t>
      </w:r>
    </w:p>
    <w:p w:rsidR="005E38AB" w:rsidRDefault="005E38AB">
      <w:r>
        <w:t>November 10, 2015</w:t>
      </w:r>
      <w:r w:rsidR="001E46C7">
        <w:tab/>
      </w:r>
      <w:r w:rsidR="001E46C7">
        <w:tab/>
      </w:r>
      <w:r w:rsidR="001E46C7">
        <w:tab/>
      </w:r>
      <w:r w:rsidR="001E46C7">
        <w:tab/>
      </w:r>
      <w:r w:rsidR="001E46C7">
        <w:tab/>
      </w:r>
      <w:r w:rsidR="001E46C7">
        <w:tab/>
        <w:t>November 3, 2015</w:t>
      </w:r>
    </w:p>
    <w:p w:rsidR="005E38AB" w:rsidRDefault="005E38AB">
      <w:r>
        <w:t>December 8, 2015</w:t>
      </w:r>
      <w:r w:rsidR="001E46C7">
        <w:tab/>
      </w:r>
      <w:r w:rsidR="001E46C7">
        <w:tab/>
      </w:r>
      <w:r w:rsidR="001E46C7">
        <w:tab/>
      </w:r>
      <w:r w:rsidR="001E46C7">
        <w:tab/>
      </w:r>
      <w:r w:rsidR="001E46C7">
        <w:tab/>
      </w:r>
      <w:r w:rsidR="001E46C7">
        <w:tab/>
        <w:t>December 1, 2015</w:t>
      </w:r>
    </w:p>
    <w:p w:rsidR="005E38AB" w:rsidRDefault="005E38AB">
      <w:r>
        <w:t>January 12, 201</w:t>
      </w:r>
      <w:r w:rsidR="00567ECA">
        <w:t>6</w:t>
      </w:r>
      <w:r w:rsidR="001E46C7">
        <w:tab/>
      </w:r>
      <w:r w:rsidR="001E46C7">
        <w:tab/>
      </w:r>
      <w:r w:rsidR="001E46C7">
        <w:tab/>
      </w:r>
      <w:r w:rsidR="001E46C7">
        <w:tab/>
      </w:r>
      <w:r w:rsidR="001E46C7">
        <w:tab/>
      </w:r>
      <w:r w:rsidR="001E46C7">
        <w:tab/>
        <w:t>January 5, 2016</w:t>
      </w:r>
    </w:p>
    <w:p w:rsidR="005E38AB" w:rsidRDefault="00567ECA">
      <w:r>
        <w:t>February 9, 2016</w:t>
      </w:r>
      <w:r w:rsidR="001E46C7">
        <w:tab/>
      </w:r>
      <w:r w:rsidR="001E46C7">
        <w:tab/>
      </w:r>
      <w:r w:rsidR="001E46C7">
        <w:tab/>
      </w:r>
      <w:r w:rsidR="001E46C7">
        <w:tab/>
      </w:r>
      <w:r w:rsidR="001E46C7">
        <w:tab/>
      </w:r>
      <w:r w:rsidR="001E46C7">
        <w:tab/>
        <w:t>February 2, 2016</w:t>
      </w:r>
    </w:p>
    <w:p w:rsidR="005E38AB" w:rsidRDefault="00567ECA">
      <w:r>
        <w:t>March 8, 2016</w:t>
      </w:r>
      <w:r w:rsidR="001E46C7">
        <w:tab/>
      </w:r>
      <w:r w:rsidR="001E46C7">
        <w:tab/>
      </w:r>
      <w:r w:rsidR="001E46C7">
        <w:tab/>
      </w:r>
      <w:r w:rsidR="001E46C7">
        <w:tab/>
      </w:r>
      <w:r w:rsidR="001E46C7">
        <w:tab/>
      </w:r>
      <w:r w:rsidR="001E46C7">
        <w:tab/>
      </w:r>
      <w:r w:rsidR="001E46C7">
        <w:tab/>
        <w:t>March 1, 2016</w:t>
      </w:r>
    </w:p>
    <w:p w:rsidR="005E38AB" w:rsidRDefault="00567ECA">
      <w:r>
        <w:t>April 12, 2016</w:t>
      </w:r>
      <w:r w:rsidR="001E46C7">
        <w:tab/>
      </w:r>
      <w:r w:rsidR="001E46C7">
        <w:tab/>
      </w:r>
      <w:r w:rsidR="001E46C7">
        <w:tab/>
      </w:r>
      <w:r w:rsidR="001E46C7">
        <w:tab/>
      </w:r>
      <w:r w:rsidR="001E46C7">
        <w:tab/>
      </w:r>
      <w:r w:rsidR="001E46C7">
        <w:tab/>
      </w:r>
      <w:r w:rsidR="001E46C7">
        <w:tab/>
        <w:t>April 5, 2016</w:t>
      </w:r>
    </w:p>
    <w:p w:rsidR="005E38AB" w:rsidRDefault="00567ECA">
      <w:r>
        <w:t>May 10, 2016</w:t>
      </w:r>
      <w:r w:rsidR="001E46C7">
        <w:tab/>
      </w:r>
      <w:r w:rsidR="001E46C7">
        <w:tab/>
      </w:r>
      <w:r w:rsidR="001E46C7">
        <w:tab/>
      </w:r>
      <w:r w:rsidR="001E46C7">
        <w:tab/>
      </w:r>
      <w:r w:rsidR="001E46C7">
        <w:tab/>
      </w:r>
      <w:r w:rsidR="001E46C7">
        <w:tab/>
      </w:r>
      <w:r w:rsidR="001E46C7">
        <w:tab/>
        <w:t>May 3, 2015</w:t>
      </w:r>
    </w:p>
    <w:p w:rsidR="005E38AB" w:rsidRDefault="005E38AB"/>
    <w:sectPr w:rsidR="005E3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AB"/>
    <w:rsid w:val="001E46C7"/>
    <w:rsid w:val="00567ECA"/>
    <w:rsid w:val="005E38AB"/>
    <w:rsid w:val="00AB3486"/>
    <w:rsid w:val="00CC4EC7"/>
    <w:rsid w:val="00D9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Abilene Christian University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Powers</dc:creator>
  <cp:lastModifiedBy>Joy Powers</cp:lastModifiedBy>
  <cp:revision>3</cp:revision>
  <dcterms:created xsi:type="dcterms:W3CDTF">2015-06-10T20:37:00Z</dcterms:created>
  <dcterms:modified xsi:type="dcterms:W3CDTF">2015-08-12T20:27:00Z</dcterms:modified>
</cp:coreProperties>
</file>